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EE53A2">
        <w:rPr>
          <w:b/>
          <w:sz w:val="28"/>
          <w:szCs w:val="28"/>
        </w:rPr>
        <w:t>23</w:t>
      </w:r>
      <w:bookmarkStart w:id="0" w:name="_GoBack"/>
      <w:bookmarkEnd w:id="0"/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0849D8" w:rsidRPr="00FF11B4" w:rsidTr="00C53DAF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49D8" w:rsidRPr="000B36F2" w:rsidRDefault="000849D8" w:rsidP="000849D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0849D8" w:rsidRPr="00E11AAD" w:rsidRDefault="000849D8" w:rsidP="000849D8">
            <w:pPr>
              <w:spacing w:after="0"/>
              <w:ind w:firstLine="708"/>
              <w:jc w:val="both"/>
              <w:rPr>
                <w:lang w:eastAsia="bg-BG"/>
              </w:rPr>
            </w:pPr>
            <w:r w:rsidRPr="00E11AAD">
              <w:t xml:space="preserve">Извършване замяна на членове в СИК на територията на Община Ракитово по предложение на Росица Рускова – упълномощен представител на ПП „ГЕРБ“ </w:t>
            </w:r>
            <w:r w:rsidRPr="00E11AAD">
              <w:rPr>
                <w:color w:val="000000"/>
              </w:rPr>
              <w:t>в изборен район 13 - Пазарджик за произвеждане на</w:t>
            </w:r>
            <w:r w:rsidRPr="00E11AAD">
              <w:t xml:space="preserve"> изборите за членове на Европейския парламент от Република България на 26 май 2019г.</w:t>
            </w:r>
          </w:p>
          <w:p w:rsidR="000849D8" w:rsidRPr="00CF1384" w:rsidRDefault="000849D8" w:rsidP="000849D8">
            <w:pPr>
              <w:spacing w:after="0"/>
              <w:jc w:val="both"/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49D8" w:rsidRPr="0055781E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0849D8" w:rsidRPr="00FF11B4" w:rsidTr="00C53DAF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49D8" w:rsidRPr="000B36F2" w:rsidRDefault="000849D8" w:rsidP="000849D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0849D8" w:rsidRPr="00CF1384" w:rsidRDefault="000849D8" w:rsidP="000849D8">
            <w:pPr>
              <w:spacing w:after="0"/>
              <w:jc w:val="both"/>
            </w:pPr>
            <w:r w:rsidRPr="00E11AAD">
              <w:t>Извършване замяна на член в СИК на територията на Община Панагюрище по предложение на</w:t>
            </w:r>
            <w:r w:rsidRPr="00E11AAD">
              <w:rPr>
                <w:lang w:val="en-US"/>
              </w:rPr>
              <w:t xml:space="preserve"> </w:t>
            </w:r>
            <w:r w:rsidRPr="00E11AAD">
              <w:t xml:space="preserve">Мария Андонова – упълномощен представител на ПП „ВОЛЯ“ </w:t>
            </w:r>
            <w:r w:rsidRPr="00E11AAD">
              <w:rPr>
                <w:color w:val="000000"/>
              </w:rPr>
              <w:t>в изборен район 13 - Пазарджик за произвеждане на</w:t>
            </w:r>
            <w:r w:rsidRPr="00E11AAD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849D8" w:rsidRPr="0055781E" w:rsidRDefault="000849D8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С.Гешев</w:t>
            </w:r>
          </w:p>
        </w:tc>
      </w:tr>
      <w:tr w:rsidR="000849D8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49D8" w:rsidRPr="00922B1C" w:rsidRDefault="000849D8" w:rsidP="000849D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E11AAD" w:rsidRDefault="00F62027" w:rsidP="00F62027">
            <w:pPr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 </w:t>
            </w:r>
            <w:r w:rsidRPr="00E11AAD">
              <w:t>Извършване замяна на членове в СИК на територията на Община Велинград по предложение на</w:t>
            </w:r>
            <w:r w:rsidRPr="00E11AAD">
              <w:rPr>
                <w:lang w:val="en-US"/>
              </w:rPr>
              <w:t xml:space="preserve"> </w:t>
            </w:r>
            <w:r w:rsidRPr="00E11AAD">
              <w:t xml:space="preserve">Мария Андонова – упълномощен представител на ПП „ВОЛЯ“ </w:t>
            </w:r>
            <w:r w:rsidRPr="00E11AAD">
              <w:rPr>
                <w:color w:val="000000"/>
              </w:rPr>
              <w:t>в изборен район 13 - Пазарджик за произвеждане на</w:t>
            </w:r>
            <w:r w:rsidRPr="00E11AAD">
              <w:t xml:space="preserve"> изборите за членове на Европейския парламент от Република България на 26 май 2019 г.</w:t>
            </w:r>
          </w:p>
          <w:p w:rsidR="000849D8" w:rsidRPr="00CF1384" w:rsidRDefault="000849D8" w:rsidP="000849D8">
            <w:pPr>
              <w:spacing w:after="0"/>
              <w:jc w:val="both"/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49D8" w:rsidRPr="0055781E" w:rsidRDefault="000849D8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027" w:rsidRPr="00922B1C" w:rsidRDefault="00F62027" w:rsidP="000849D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rPr>
                <w:lang w:eastAsia="bg-BG"/>
              </w:rPr>
              <w:t xml:space="preserve"> </w:t>
            </w:r>
            <w:r w:rsidRPr="00C01F2A">
              <w:t xml:space="preserve">Извършване замяна на членове в СИК на територията на Община Пазарджик по предложение на Марин Янков – общински председател на ДПС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Pr="00D66DE8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Велинград по предложение на Анна Станкова – упълномощен представител на ПП „РБ“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P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rPr>
                <w:lang w:eastAsia="bg-BG"/>
              </w:rPr>
              <w:t xml:space="preserve"> </w:t>
            </w:r>
            <w:r w:rsidRPr="00C01F2A">
              <w:t>Извършване замяна на членове в СИК на територията на Община Велинград  по предложение на Георги Янчев – упълномощен представител на КП „БСП за България“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И. 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7.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ПП ВМРО, </w:t>
            </w:r>
            <w:r w:rsidRPr="00C01F2A">
              <w:rPr>
                <w:color w:val="000000"/>
              </w:rPr>
              <w:t xml:space="preserve">в изборен район 13 - Пазарджишки </w:t>
            </w:r>
            <w:r w:rsidRPr="00C01F2A"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П. </w:t>
            </w:r>
            <w:proofErr w:type="spellStart"/>
            <w:r>
              <w:rPr>
                <w:color w:val="000000" w:themeColor="text1"/>
                <w:lang w:eastAsia="bg-BG"/>
              </w:rPr>
              <w:t>Мулешков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8.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 в СИК на територията на Община Лесичово  по предложение на Димитрия </w:t>
            </w:r>
            <w:proofErr w:type="spellStart"/>
            <w:r w:rsidRPr="00C01F2A">
              <w:t>Тошкина</w:t>
            </w:r>
            <w:proofErr w:type="spellEnd"/>
            <w:r w:rsidRPr="00C01F2A">
              <w:t xml:space="preserve"> – упълномощен представител на КП „БСП за България“ в изборен район 13 </w:t>
            </w:r>
            <w:r>
              <w:t>–</w:t>
            </w:r>
            <w:r w:rsidRPr="00C01F2A">
              <w:t xml:space="preserve"> </w:t>
            </w:r>
            <w:r w:rsidRPr="00C01F2A">
              <w:lastRenderedPageBreak/>
              <w:t>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З. Мартинова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9.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Панагюрище по предложение на Красимир Първанов – упълномощен представител на ПП „АТАКА“ и КП „ОБЕДИНЕНИ ПАТРИОТИ“ 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10.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Пазарджик по предложение на Красимир Първанов – упълномощен представител на ПП „АТАКА“ и КП „ОБЕДИНЕНИ ПАТРИОТИ“ 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Гешев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11.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Пазарджик по предложение на Георги </w:t>
            </w:r>
            <w:proofErr w:type="spellStart"/>
            <w:r w:rsidRPr="00C01F2A">
              <w:t>Коприщенов</w:t>
            </w:r>
            <w:proofErr w:type="spellEnd"/>
            <w:r w:rsidRPr="00C01F2A">
              <w:t xml:space="preserve"> – упълномощен представител на КП „ОБЕДИНЕНИ ПАТРИОТИ“ 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12.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Регистриране на </w:t>
            </w:r>
            <w:proofErr w:type="spellStart"/>
            <w:r w:rsidRPr="00C01F2A">
              <w:t>застъпници</w:t>
            </w:r>
            <w:proofErr w:type="spellEnd"/>
            <w:r w:rsidRPr="00C01F2A">
              <w:t xml:space="preserve"> на кандидатска листа на Инициативен комитет за издигане на Николай Нанков Ненчев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Власев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13.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на СИК на територията на Община Панагюрище по предложение на Петко Радев – упълномощено лице на ДПС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Христоскова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14.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Пазарджик по предложение на Георги Дъбов – упълномощен представител на КП „България без цензура“ 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В. </w:t>
            </w:r>
            <w:proofErr w:type="spellStart"/>
            <w:r>
              <w:rPr>
                <w:color w:val="000000" w:themeColor="text1"/>
                <w:lang w:eastAsia="bg-BG"/>
              </w:rPr>
              <w:t>Мезов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15.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Панагюрище по предложение на Светлана Парашкевова - Узунова – упълномощен представител на Коалиция „БСП за БЪЛГАРИЯ“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Ценова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16.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 w:line="240" w:lineRule="auto"/>
              <w:jc w:val="both"/>
              <w:rPr>
                <w:b/>
                <w:bCs/>
                <w:color w:val="000000"/>
                <w:lang w:val="en-US"/>
              </w:rPr>
            </w:pPr>
            <w:r w:rsidRPr="00C01F2A">
              <w:t>Извършване замяна на член в СИК на територията на Община Пещера  по предложение на Софка Ценкова Бояджиева – представител на ПП „</w:t>
            </w:r>
            <w:proofErr w:type="spellStart"/>
            <w:r w:rsidRPr="00C01F2A">
              <w:t>Презареди</w:t>
            </w:r>
            <w:proofErr w:type="spellEnd"/>
            <w:r w:rsidRPr="00C01F2A">
              <w:t xml:space="preserve"> България“ за Община Пещера в изборен район 13 - Пазарджик за произвеждане на изборите за членове на Европейския парламент от Република България на 26 </w:t>
            </w:r>
            <w:r w:rsidRPr="00C01F2A">
              <w:lastRenderedPageBreak/>
              <w:t>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Ц. Абаджиева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17.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Регистриране на </w:t>
            </w:r>
            <w:proofErr w:type="spellStart"/>
            <w:r w:rsidRPr="00C01F2A">
              <w:t>застъпници</w:t>
            </w:r>
            <w:proofErr w:type="spellEnd"/>
            <w:r w:rsidRPr="00C01F2A">
              <w:t xml:space="preserve"> на кандидатска листа на Коалиция „ВОЛЯ – Българските Родолюбци“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18.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Пазарджик по предложение на Людмила Йончева – упълномощен представител на ПП „ГЕРБ“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 Гочева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19.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>Извършване замяна на членове в СИК на територията на Община Велинград  по предложение на Димитър Иванов Гечев – упълномощен представител на ПП „ГЕРБ“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20.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 в СИК на територията на Община Септември по предложение на Атанас Узунов – упълномощен представител на ПП „ГЕРБ“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Власев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21.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rPr>
                <w:color w:val="000000" w:themeColor="text1"/>
              </w:rPr>
              <w:t xml:space="preserve">Регистриране на </w:t>
            </w:r>
            <w:proofErr w:type="spellStart"/>
            <w:r w:rsidRPr="00C01F2A">
              <w:rPr>
                <w:color w:val="000000" w:themeColor="text1"/>
              </w:rPr>
              <w:t>застъпници</w:t>
            </w:r>
            <w:proofErr w:type="spellEnd"/>
            <w:r w:rsidRPr="00C01F2A">
              <w:rPr>
                <w:color w:val="000000" w:themeColor="text1"/>
              </w:rPr>
              <w:t xml:space="preserve"> на кандидатска листа на КП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Ценова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22.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Септември по предложение на Петя Цанкова – упълномощен представител на Коалиция „БСП за БЪЛГАРИЯ“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З. Мартинова 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23.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Регистриране на </w:t>
            </w:r>
            <w:proofErr w:type="spellStart"/>
            <w:r w:rsidRPr="00C01F2A">
              <w:t>застъпници</w:t>
            </w:r>
            <w:proofErr w:type="spellEnd"/>
            <w:r w:rsidRPr="00C01F2A">
              <w:t xml:space="preserve"> на кандидатска листа на ПП ВМРО – БЪЛГАРСКО НАЦИОНАЛНО ДВИЖЕНИЕ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 Гочева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24.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КП „БСП за БЪЛГАРИЯ“, </w:t>
            </w:r>
            <w:r w:rsidRPr="00C01F2A">
              <w:rPr>
                <w:color w:val="000000"/>
              </w:rPr>
              <w:t xml:space="preserve">в изборен район 13 - Пазарджишки </w:t>
            </w:r>
            <w:r w:rsidRPr="00C01F2A"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25.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Брацигово по предложение на </w:t>
            </w:r>
            <w:proofErr w:type="spellStart"/>
            <w:r w:rsidRPr="00C01F2A">
              <w:t>Абедин</w:t>
            </w:r>
            <w:proofErr w:type="spellEnd"/>
            <w:r w:rsidRPr="00C01F2A">
              <w:t xml:space="preserve"> Ахмедов Гавазов – упълномощен представител на ПП „ДПС“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26.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 в СИК на територията на Община </w:t>
            </w:r>
            <w:r w:rsidRPr="00C01F2A">
              <w:lastRenderedPageBreak/>
              <w:t xml:space="preserve">Брацигово по предложение на Христо Христов – упълномощен представител на ПП „ВОЛЯ“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849D8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С. Гешев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27.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 в СИК на територията на Община Брацигово по предложение на Христо Христов – упълномощен представител на ПП „ГЕРБ“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Pr="0055781E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28.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>Извършване замяна на членове в СИК на територията на Община Пазарджик по предложение на</w:t>
            </w:r>
            <w:r w:rsidRPr="00C01F2A">
              <w:rPr>
                <w:lang w:val="en-US"/>
              </w:rPr>
              <w:t xml:space="preserve"> </w:t>
            </w:r>
            <w:r w:rsidRPr="00C01F2A">
              <w:t xml:space="preserve">Мария Андонова – упълномощен представител на ПП „ВОЛЯ“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Pr="0055781E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С.Гешев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29.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 Извършване замяна на член в СИК на територията на Община Ракитово по предложение на</w:t>
            </w:r>
            <w:r w:rsidRPr="00C01F2A">
              <w:rPr>
                <w:lang w:val="en-US"/>
              </w:rPr>
              <w:t xml:space="preserve"> </w:t>
            </w:r>
            <w:r w:rsidRPr="00C01F2A">
              <w:t xml:space="preserve">Мария Андонова – упълномощен представител на ПП „ВОЛЯ“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Pr="0055781E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30.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>Извършване замяна на член в СИК на територията на Община Лесичово по предложение на</w:t>
            </w:r>
            <w:r w:rsidRPr="00C01F2A">
              <w:rPr>
                <w:lang w:val="en-US"/>
              </w:rPr>
              <w:t xml:space="preserve"> </w:t>
            </w:r>
            <w:r w:rsidRPr="00C01F2A">
              <w:t xml:space="preserve">Мария Андонова – упълномощен представител на ПП „ВОЛЯ“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Pr="00D66DE8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31.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>Извършване замяна на член в СИК на територията на Община Пещера по предложение на</w:t>
            </w:r>
            <w:r w:rsidRPr="00C01F2A">
              <w:rPr>
                <w:lang w:val="en-US"/>
              </w:rPr>
              <w:t xml:space="preserve"> </w:t>
            </w:r>
            <w:r w:rsidRPr="00C01F2A">
              <w:t xml:space="preserve">Мария Андонова – упълномощен представител на ПП „ВОЛЯ“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Pr="00F62027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32.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 Извършване замяна на членове в СИК на територията на </w:t>
            </w:r>
            <w:r w:rsidRPr="00C01F2A">
              <w:rPr>
                <w:lang w:val="en-US"/>
              </w:rPr>
              <w:t>O</w:t>
            </w:r>
            <w:proofErr w:type="spellStart"/>
            <w:r w:rsidRPr="00C01F2A">
              <w:t>бщина</w:t>
            </w:r>
            <w:proofErr w:type="spellEnd"/>
            <w:r w:rsidRPr="00C01F2A">
              <w:t xml:space="preserve"> Панагюрище по предложение на Венелин Иванов Петров – упълномощен представител на ПП „ГЕРБ“ 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И. 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33.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 Извършване замяна на членове в СИК на територията на </w:t>
            </w:r>
            <w:r w:rsidRPr="00C01F2A">
              <w:rPr>
                <w:lang w:val="en-US"/>
              </w:rPr>
              <w:t>O</w:t>
            </w:r>
            <w:proofErr w:type="spellStart"/>
            <w:r w:rsidRPr="00C01F2A">
              <w:t>бщина</w:t>
            </w:r>
            <w:proofErr w:type="spellEnd"/>
            <w:r w:rsidRPr="00C01F2A">
              <w:t xml:space="preserve"> Стрелча по предложение на Дечо Спасов – упълномощен представител на ПП „ГЕРБ“ 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П. </w:t>
            </w:r>
            <w:proofErr w:type="spellStart"/>
            <w:r>
              <w:rPr>
                <w:color w:val="000000" w:themeColor="text1"/>
                <w:lang w:eastAsia="bg-BG"/>
              </w:rPr>
              <w:t>Мулешков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34.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 Извършване замяна на членове в СИК на територията на Община Брацигово по предложение на Галина Траянова – упълномощен представител на Коалиция „БСП за БЪЛГАРИЯ“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</w:t>
            </w:r>
            <w:r w:rsidRPr="00C01F2A">
              <w:lastRenderedPageBreak/>
              <w:t>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З. Мартинова</w:t>
            </w:r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35.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Извършване замяна на членове в СИК на територията на Община Пазарджик по предложение на Марин Янков – общински председател на ДПС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F62027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62027" w:rsidRPr="00FF11B4" w:rsidRDefault="00F62027" w:rsidP="000849D8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36.</w:t>
            </w:r>
          </w:p>
        </w:tc>
        <w:tc>
          <w:tcPr>
            <w:tcW w:w="7214" w:type="dxa"/>
            <w:shd w:val="clear" w:color="auto" w:fill="auto"/>
            <w:noWrap/>
          </w:tcPr>
          <w:p w:rsidR="00F62027" w:rsidRPr="00C01F2A" w:rsidRDefault="00F62027" w:rsidP="005B281C">
            <w:pPr>
              <w:spacing w:after="0"/>
              <w:jc w:val="both"/>
            </w:pPr>
            <w:r w:rsidRPr="00C01F2A">
              <w:t xml:space="preserve"> Извършване замяна на членове в СИК на територията на Община Пазарджик по предложение на</w:t>
            </w:r>
            <w:r w:rsidRPr="00C01F2A">
              <w:rPr>
                <w:lang w:val="en-US"/>
              </w:rPr>
              <w:t xml:space="preserve"> </w:t>
            </w:r>
            <w:r w:rsidRPr="00C01F2A">
              <w:t xml:space="preserve">Лиляна Мърхова-Присадникова – упълномощен представител на Коалиция „БСП ЗА БЪЛГАРИЯ“ </w:t>
            </w:r>
            <w:r w:rsidRPr="00C01F2A">
              <w:rPr>
                <w:color w:val="000000"/>
              </w:rPr>
              <w:t>в изборен район 13 - Пазарджик за произвеждане на</w:t>
            </w:r>
            <w:r w:rsidRPr="00C01F2A">
              <w:t xml:space="preserve">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62027" w:rsidRDefault="00F62027" w:rsidP="00075652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Гешев</w:t>
            </w:r>
          </w:p>
        </w:tc>
      </w:tr>
    </w:tbl>
    <w:p w:rsidR="003B7F4D" w:rsidRDefault="00F62027" w:rsidP="00F62027">
      <w:pPr>
        <w:tabs>
          <w:tab w:val="left" w:pos="8265"/>
        </w:tabs>
        <w:rPr>
          <w:lang w:val="en-US"/>
        </w:rPr>
      </w:pPr>
      <w:r>
        <w:rPr>
          <w:lang w:val="en-US"/>
        </w:rPr>
        <w:tab/>
      </w:r>
    </w:p>
    <w:p w:rsidR="00701C79" w:rsidRDefault="00701C79" w:rsidP="003001FC">
      <w:pPr>
        <w:rPr>
          <w:lang w:val="en-US"/>
        </w:rPr>
      </w:pPr>
    </w:p>
    <w:sectPr w:rsidR="0070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849D8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6A32B9"/>
    <w:rsid w:val="00701C79"/>
    <w:rsid w:val="007A649F"/>
    <w:rsid w:val="007B783D"/>
    <w:rsid w:val="007D541D"/>
    <w:rsid w:val="00862640"/>
    <w:rsid w:val="00874D8F"/>
    <w:rsid w:val="0088637D"/>
    <w:rsid w:val="0091697F"/>
    <w:rsid w:val="00922B1C"/>
    <w:rsid w:val="00A843D2"/>
    <w:rsid w:val="00AA2C76"/>
    <w:rsid w:val="00B83E11"/>
    <w:rsid w:val="00C0681A"/>
    <w:rsid w:val="00C17401"/>
    <w:rsid w:val="00C34F9F"/>
    <w:rsid w:val="00C755E6"/>
    <w:rsid w:val="00CE3DB3"/>
    <w:rsid w:val="00D66DE8"/>
    <w:rsid w:val="00E56C4F"/>
    <w:rsid w:val="00EC38D0"/>
    <w:rsid w:val="00ED2958"/>
    <w:rsid w:val="00EE53A2"/>
    <w:rsid w:val="00F44A3E"/>
    <w:rsid w:val="00F62027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30</cp:revision>
  <cp:lastPrinted>2019-04-06T13:10:00Z</cp:lastPrinted>
  <dcterms:created xsi:type="dcterms:W3CDTF">2019-05-13T08:53:00Z</dcterms:created>
  <dcterms:modified xsi:type="dcterms:W3CDTF">2019-05-23T15:19:00Z</dcterms:modified>
</cp:coreProperties>
</file>